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CC0DA" w14:textId="6CA8FC35" w:rsidR="00025BDE" w:rsidRDefault="00CF3334" w:rsidP="00025BDE">
      <w:pPr>
        <w:spacing w:after="0"/>
        <w:ind w:left="2160"/>
        <w:rPr>
          <w:b/>
          <w:bCs/>
          <w:sz w:val="44"/>
          <w:szCs w:val="44"/>
        </w:rPr>
      </w:pPr>
      <w:r w:rsidRPr="00CF3334"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9264" behindDoc="1" locked="0" layoutInCell="1" allowOverlap="0" wp14:anchorId="55D68F5C" wp14:editId="2346AD7E">
            <wp:simplePos x="0" y="0"/>
            <wp:positionH relativeFrom="margin">
              <wp:posOffset>-85725</wp:posOffset>
            </wp:positionH>
            <wp:positionV relativeFrom="paragraph">
              <wp:posOffset>0</wp:posOffset>
            </wp:positionV>
            <wp:extent cx="1257300" cy="1304925"/>
            <wp:effectExtent l="0" t="0" r="0" b="9525"/>
            <wp:wrapTight wrapText="bothSides">
              <wp:wrapPolygon edited="0">
                <wp:start x="0" y="0"/>
                <wp:lineTo x="0" y="21442"/>
                <wp:lineTo x="21273" y="21442"/>
                <wp:lineTo x="21273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77BC">
        <w:rPr>
          <w:b/>
          <w:bCs/>
          <w:sz w:val="44"/>
          <w:szCs w:val="44"/>
        </w:rPr>
        <w:t>AUDITION</w:t>
      </w:r>
      <w:r w:rsidRPr="00CF3334">
        <w:rPr>
          <w:b/>
          <w:bCs/>
          <w:sz w:val="44"/>
          <w:szCs w:val="44"/>
        </w:rPr>
        <w:t xml:space="preserve"> </w:t>
      </w:r>
      <w:r w:rsidR="004F050C">
        <w:rPr>
          <w:b/>
          <w:bCs/>
          <w:sz w:val="44"/>
          <w:szCs w:val="44"/>
        </w:rPr>
        <w:t>P</w:t>
      </w:r>
      <w:r w:rsidR="001D5926">
        <w:rPr>
          <w:b/>
          <w:bCs/>
          <w:sz w:val="44"/>
          <w:szCs w:val="44"/>
        </w:rPr>
        <w:t>REPARATION MATERIAL</w:t>
      </w:r>
      <w:r w:rsidRPr="00CF3334">
        <w:rPr>
          <w:b/>
          <w:bCs/>
          <w:sz w:val="44"/>
          <w:szCs w:val="44"/>
        </w:rPr>
        <w:t xml:space="preserve">  </w:t>
      </w:r>
    </w:p>
    <w:p w14:paraId="39494B5E" w14:textId="051B0C6A" w:rsidR="007C5E74" w:rsidRPr="00CF3334" w:rsidRDefault="00025BDE" w:rsidP="00025BDE">
      <w:pPr>
        <w:ind w:left="2160"/>
        <w:rPr>
          <w:b/>
          <w:bCs/>
          <w:sz w:val="44"/>
          <w:szCs w:val="44"/>
        </w:rPr>
      </w:pPr>
      <w:r>
        <w:rPr>
          <w:rFonts w:ascii="Forte" w:hAnsi="Forte"/>
          <w:b/>
          <w:bCs/>
          <w:sz w:val="44"/>
          <w:szCs w:val="44"/>
        </w:rPr>
        <w:t xml:space="preserve">Lumberjacks and </w:t>
      </w:r>
      <w:proofErr w:type="spellStart"/>
      <w:r>
        <w:rPr>
          <w:rFonts w:ascii="Forte" w:hAnsi="Forte"/>
          <w:b/>
          <w:bCs/>
          <w:sz w:val="44"/>
          <w:szCs w:val="44"/>
        </w:rPr>
        <w:t>Weddingbelles</w:t>
      </w:r>
      <w:proofErr w:type="spellEnd"/>
    </w:p>
    <w:p w14:paraId="75E0AC95" w14:textId="6D723600" w:rsidR="00025BDE" w:rsidRDefault="00EE0A56" w:rsidP="00F97652">
      <w:pPr>
        <w:spacing w:after="0"/>
        <w:ind w:left="4500" w:hanging="2340"/>
      </w:pPr>
      <w:r>
        <w:t>The Audition will include: 1. Sing a children’s song</w:t>
      </w:r>
      <w:r w:rsidR="008A5A58">
        <w:t xml:space="preserve"> (Sell </w:t>
      </w:r>
      <w:r w:rsidR="00824231">
        <w:t>a</w:t>
      </w:r>
      <w:r w:rsidR="008A5A58">
        <w:t xml:space="preserve"> song</w:t>
      </w:r>
      <w:r w:rsidR="00824231">
        <w:t xml:space="preserve"> like Mary Had a            Little Lamb</w:t>
      </w:r>
      <w:r w:rsidR="008A5A58">
        <w:t>!)</w:t>
      </w:r>
    </w:p>
    <w:p w14:paraId="6E351E43" w14:textId="3F5750C3" w:rsidR="008A5A58" w:rsidRDefault="00D53CF5" w:rsidP="008A5A58">
      <w:pPr>
        <w:spacing w:after="0"/>
      </w:pPr>
      <w:r>
        <w:tab/>
      </w:r>
      <w:r>
        <w:tab/>
      </w:r>
      <w:r>
        <w:tab/>
      </w:r>
      <w:r>
        <w:tab/>
      </w:r>
      <w:r w:rsidR="00F97652">
        <w:t xml:space="preserve">   </w:t>
      </w:r>
      <w:r>
        <w:t xml:space="preserve">2. Learn a </w:t>
      </w:r>
      <w:r w:rsidR="00827940">
        <w:t>short dance</w:t>
      </w:r>
    </w:p>
    <w:p w14:paraId="6E12DE84" w14:textId="33577AB2" w:rsidR="00827940" w:rsidRDefault="00F97652" w:rsidP="00F97652">
      <w:pPr>
        <w:spacing w:after="0"/>
        <w:ind w:left="4500" w:hanging="180"/>
      </w:pPr>
      <w:r>
        <w:t xml:space="preserve">   </w:t>
      </w:r>
      <w:r w:rsidR="00827940">
        <w:t xml:space="preserve">3. Read </w:t>
      </w:r>
      <w:r w:rsidR="00A930BD">
        <w:t>lines for characters interested in.</w:t>
      </w:r>
      <w:r w:rsidR="00E41EFD">
        <w:t xml:space="preserve"> Pages of </w:t>
      </w:r>
      <w:r>
        <w:t xml:space="preserve">   </w:t>
      </w:r>
      <w:r w:rsidR="00E41EFD">
        <w:t>lines listed below.</w:t>
      </w:r>
    </w:p>
    <w:p w14:paraId="279FFEA6" w14:textId="77777777" w:rsidR="00D84A99" w:rsidRDefault="00D84A99" w:rsidP="00E41EFD">
      <w:pPr>
        <w:spacing w:after="0"/>
        <w:ind w:left="4320"/>
      </w:pPr>
    </w:p>
    <w:p w14:paraId="49E9F244" w14:textId="1E4E9FFD" w:rsidR="00D84A99" w:rsidRDefault="00992F62" w:rsidP="00D84A99">
      <w:pPr>
        <w:spacing w:after="0"/>
      </w:pPr>
      <w:r>
        <w:t>Josh</w:t>
      </w:r>
      <w:r w:rsidR="00C80078">
        <w:t>:</w:t>
      </w:r>
      <w:r>
        <w:t xml:space="preserve"> </w:t>
      </w:r>
      <w:r w:rsidR="00C80078">
        <w:t>p</w:t>
      </w:r>
      <w:r w:rsidR="00B53224">
        <w:t>.</w:t>
      </w:r>
      <w:r w:rsidR="00C80078">
        <w:t>1-4</w:t>
      </w:r>
      <w:r w:rsidR="00F722BF">
        <w:t xml:space="preserve">, </w:t>
      </w:r>
      <w:r w:rsidR="00F722BF">
        <w:t>p.5-6</w:t>
      </w:r>
      <w:r w:rsidR="003170E1">
        <w:t xml:space="preserve">, </w:t>
      </w:r>
      <w:r w:rsidR="003170E1">
        <w:t>p. 11-12</w:t>
      </w:r>
    </w:p>
    <w:p w14:paraId="63E87BCE" w14:textId="71061189" w:rsidR="00C80078" w:rsidRDefault="00C80078" w:rsidP="00D84A99">
      <w:pPr>
        <w:spacing w:after="0"/>
      </w:pPr>
      <w:r>
        <w:t xml:space="preserve">Barney: </w:t>
      </w:r>
      <w:r w:rsidR="00B53224">
        <w:t>p.1-4</w:t>
      </w:r>
      <w:r w:rsidR="00F722BF">
        <w:t xml:space="preserve">, </w:t>
      </w:r>
      <w:r w:rsidR="00F722BF">
        <w:t>p.5-6</w:t>
      </w:r>
      <w:r w:rsidR="003170E1">
        <w:t xml:space="preserve">, </w:t>
      </w:r>
      <w:r w:rsidR="003170E1">
        <w:t>p. 11-12</w:t>
      </w:r>
    </w:p>
    <w:p w14:paraId="301CFEE8" w14:textId="4A27E3F1" w:rsidR="00B53224" w:rsidRDefault="00B53224" w:rsidP="00D84A99">
      <w:pPr>
        <w:spacing w:after="0"/>
      </w:pPr>
      <w:r>
        <w:t>Luke</w:t>
      </w:r>
      <w:r>
        <w:t>: p.1-4</w:t>
      </w:r>
      <w:r w:rsidR="00F722BF">
        <w:t xml:space="preserve">, </w:t>
      </w:r>
      <w:r w:rsidR="00F722BF">
        <w:t>p.5-6</w:t>
      </w:r>
      <w:r w:rsidR="003170E1">
        <w:t>,</w:t>
      </w:r>
      <w:r w:rsidR="003170E1" w:rsidRPr="003170E1">
        <w:t xml:space="preserve"> </w:t>
      </w:r>
      <w:r w:rsidR="003170E1">
        <w:t>p. 11-12</w:t>
      </w:r>
    </w:p>
    <w:p w14:paraId="3937BDFB" w14:textId="44899468" w:rsidR="00B53224" w:rsidRDefault="002E6FD8" w:rsidP="00D84A99">
      <w:pPr>
        <w:spacing w:after="0"/>
      </w:pPr>
      <w:r>
        <w:t>Abraham</w:t>
      </w:r>
      <w:r>
        <w:t>: p.1-4</w:t>
      </w:r>
      <w:r w:rsidR="00F722BF">
        <w:t>,</w:t>
      </w:r>
      <w:r w:rsidR="00F722BF" w:rsidRPr="00F722BF">
        <w:t xml:space="preserve"> </w:t>
      </w:r>
      <w:r w:rsidR="00F722BF">
        <w:t>p.5-6</w:t>
      </w:r>
      <w:r w:rsidR="00031C8E">
        <w:t xml:space="preserve">, </w:t>
      </w:r>
      <w:r w:rsidR="00AA6CEC">
        <w:t>p. 11-12</w:t>
      </w:r>
      <w:r w:rsidR="00AA6CEC">
        <w:t>,</w:t>
      </w:r>
      <w:r w:rsidR="00F75521">
        <w:t xml:space="preserve"> </w:t>
      </w:r>
      <w:r w:rsidR="00031C8E">
        <w:t>p.</w:t>
      </w:r>
      <w:r w:rsidR="00607547">
        <w:t xml:space="preserve"> 18-21</w:t>
      </w:r>
      <w:r w:rsidR="00AB28F1">
        <w:t xml:space="preserve">, </w:t>
      </w:r>
      <w:r w:rsidR="00AB28F1">
        <w:t>p.33-34</w:t>
      </w:r>
      <w:r w:rsidR="00DB772C">
        <w:t xml:space="preserve">, </w:t>
      </w:r>
      <w:r w:rsidR="00DB772C">
        <w:t>p. 39-40</w:t>
      </w:r>
    </w:p>
    <w:p w14:paraId="1C9A2AEB" w14:textId="2139FB44" w:rsidR="002E6FD8" w:rsidRDefault="00A523CF" w:rsidP="00D84A99">
      <w:pPr>
        <w:spacing w:after="0"/>
      </w:pPr>
      <w:r>
        <w:t>Pie Annie</w:t>
      </w:r>
      <w:r>
        <w:t>: p.1-4</w:t>
      </w:r>
      <w:r w:rsidR="00F722BF">
        <w:t>,</w:t>
      </w:r>
      <w:r w:rsidR="00F722BF" w:rsidRPr="00F722BF">
        <w:t xml:space="preserve"> </w:t>
      </w:r>
      <w:r w:rsidR="00F722BF">
        <w:t>p.5-6</w:t>
      </w:r>
      <w:r w:rsidR="00E14E1C">
        <w:t xml:space="preserve">, </w:t>
      </w:r>
      <w:r w:rsidR="0022667A">
        <w:t>p. 36</w:t>
      </w:r>
      <w:r w:rsidR="004A62B0">
        <w:t xml:space="preserve">, </w:t>
      </w:r>
      <w:r w:rsidR="00887F58">
        <w:t>p. 38</w:t>
      </w:r>
    </w:p>
    <w:p w14:paraId="27C6740C" w14:textId="6DC7C9E4" w:rsidR="00F722BF" w:rsidRDefault="00F722BF" w:rsidP="00D84A99">
      <w:pPr>
        <w:spacing w:after="0"/>
      </w:pPr>
      <w:r>
        <w:t>Asa: p.5-6</w:t>
      </w:r>
      <w:r w:rsidR="00607547">
        <w:t>, p.25</w:t>
      </w:r>
      <w:r w:rsidR="00AD62C7">
        <w:t>, p</w:t>
      </w:r>
      <w:r w:rsidR="00AB28F1">
        <w:t>.33-34</w:t>
      </w:r>
    </w:p>
    <w:p w14:paraId="179BC292" w14:textId="6BE17D1C" w:rsidR="00D86989" w:rsidRDefault="00D86989" w:rsidP="00D86989">
      <w:pPr>
        <w:spacing w:after="0"/>
      </w:pPr>
      <w:r>
        <w:t xml:space="preserve">Charity: </w:t>
      </w:r>
      <w:r w:rsidR="00804B38">
        <w:t>p. 17-21</w:t>
      </w:r>
      <w:r w:rsidR="00607547">
        <w:t>, p.25</w:t>
      </w:r>
      <w:r w:rsidR="0022667A">
        <w:t xml:space="preserve">, </w:t>
      </w:r>
      <w:r w:rsidR="00973294">
        <w:t>pgs. 35-37</w:t>
      </w:r>
    </w:p>
    <w:p w14:paraId="2CBA7C5D" w14:textId="2591E6AF" w:rsidR="00D86989" w:rsidRDefault="00B50F80" w:rsidP="00D86989">
      <w:pPr>
        <w:spacing w:after="0"/>
      </w:pPr>
      <w:r>
        <w:t>Arabella</w:t>
      </w:r>
      <w:r w:rsidR="00804B38">
        <w:t>: p. 17-21</w:t>
      </w:r>
      <w:r w:rsidR="00AB28F1">
        <w:t>,</w:t>
      </w:r>
      <w:r w:rsidR="00AB28F1" w:rsidRPr="00AB28F1">
        <w:t xml:space="preserve"> </w:t>
      </w:r>
      <w:r w:rsidR="00AB28F1">
        <w:t>p.33-34</w:t>
      </w:r>
    </w:p>
    <w:p w14:paraId="46E14F4E" w14:textId="1AFAA086" w:rsidR="00B50F80" w:rsidRDefault="00B50F80" w:rsidP="00D86989">
      <w:pPr>
        <w:spacing w:after="0"/>
      </w:pPr>
      <w:r>
        <w:t>Hope</w:t>
      </w:r>
      <w:r w:rsidR="00804B38">
        <w:t>: p. 17-21</w:t>
      </w:r>
      <w:r w:rsidR="00AB28F1">
        <w:t>,</w:t>
      </w:r>
      <w:r w:rsidR="00AB28F1" w:rsidRPr="00AB28F1">
        <w:t xml:space="preserve"> </w:t>
      </w:r>
      <w:r w:rsidR="00AB28F1">
        <w:t>p.33-34</w:t>
      </w:r>
    </w:p>
    <w:p w14:paraId="4BBB4982" w14:textId="3D5A9DC7" w:rsidR="00B50F80" w:rsidRDefault="00B50F80" w:rsidP="00D86989">
      <w:pPr>
        <w:spacing w:after="0"/>
      </w:pPr>
      <w:r>
        <w:t>Faith</w:t>
      </w:r>
      <w:r w:rsidR="00804B38">
        <w:t>: p. 17-21</w:t>
      </w:r>
      <w:r w:rsidR="00AB28F1">
        <w:t>,</w:t>
      </w:r>
      <w:r w:rsidR="00AB28F1" w:rsidRPr="00AB28F1">
        <w:t xml:space="preserve"> </w:t>
      </w:r>
      <w:r w:rsidR="00AB28F1">
        <w:t>p.33-34</w:t>
      </w:r>
    </w:p>
    <w:p w14:paraId="6520F73E" w14:textId="58135FE4" w:rsidR="00B50F80" w:rsidRDefault="00B50F80" w:rsidP="00D86989">
      <w:pPr>
        <w:spacing w:after="0"/>
      </w:pPr>
      <w:r>
        <w:t>Mae B.</w:t>
      </w:r>
      <w:r w:rsidR="00804B38" w:rsidRPr="00804B38">
        <w:t xml:space="preserve"> </w:t>
      </w:r>
      <w:r w:rsidR="00804B38">
        <w:t>: p. 17-21</w:t>
      </w:r>
    </w:p>
    <w:p w14:paraId="7B9871A9" w14:textId="653E54FA" w:rsidR="004077E1" w:rsidRDefault="007E6BA5" w:rsidP="007F1010">
      <w:pPr>
        <w:spacing w:after="0"/>
      </w:pPr>
      <w:r>
        <w:t>Deputy:</w:t>
      </w:r>
      <w:r w:rsidRPr="007E6BA5">
        <w:t xml:space="preserve"> </w:t>
      </w:r>
      <w:r>
        <w:t>p.33-34</w:t>
      </w:r>
    </w:p>
    <w:p w14:paraId="20D42A84" w14:textId="3EF979AF" w:rsidR="007F1010" w:rsidRDefault="007F1010" w:rsidP="007F1010">
      <w:pPr>
        <w:spacing w:after="0"/>
      </w:pPr>
      <w:r>
        <w:t>Nellie and Jennie (</w:t>
      </w:r>
      <w:r w:rsidR="00C71F1E">
        <w:t>can be boy or girl): p</w:t>
      </w:r>
      <w:r w:rsidR="00E14E1C">
        <w:t>gs. 35-37</w:t>
      </w:r>
      <w:r w:rsidR="00DB772C">
        <w:t xml:space="preserve">, </w:t>
      </w:r>
      <w:r w:rsidR="00DB772C">
        <w:t>p 42-43</w:t>
      </w:r>
    </w:p>
    <w:p w14:paraId="542056E3" w14:textId="4BD52D2B" w:rsidR="007F1010" w:rsidRDefault="008E4B28" w:rsidP="00186CD7">
      <w:pPr>
        <w:spacing w:after="0"/>
      </w:pPr>
      <w:r>
        <w:t>Crook</w:t>
      </w:r>
      <w:r w:rsidR="00737560">
        <w:t>: p. 11-12</w:t>
      </w:r>
      <w:r w:rsidR="001C1682">
        <w:t xml:space="preserve">, </w:t>
      </w:r>
      <w:r w:rsidR="001C1682">
        <w:t>p. 1</w:t>
      </w:r>
      <w:r w:rsidR="001C1682">
        <w:t>4</w:t>
      </w:r>
      <w:r w:rsidR="001C1682">
        <w:t>-15</w:t>
      </w:r>
      <w:r w:rsidR="0037781E">
        <w:t>,</w:t>
      </w:r>
      <w:r w:rsidR="00887F58">
        <w:t xml:space="preserve"> p. 39-40,</w:t>
      </w:r>
      <w:r w:rsidR="0037781E">
        <w:t xml:space="preserve"> </w:t>
      </w:r>
      <w:r w:rsidR="0037781E">
        <w:t>p. 43-44</w:t>
      </w:r>
    </w:p>
    <w:p w14:paraId="6BCD0921" w14:textId="7067AB0D" w:rsidR="00186CD7" w:rsidRDefault="00186CD7" w:rsidP="00186CD7">
      <w:pPr>
        <w:spacing w:after="0"/>
      </w:pPr>
      <w:r>
        <w:t>Townsperson</w:t>
      </w:r>
      <w:r w:rsidR="003170E1">
        <w:t xml:space="preserve">: </w:t>
      </w:r>
      <w:r w:rsidR="003170E1">
        <w:t>p. 11-12</w:t>
      </w:r>
    </w:p>
    <w:p w14:paraId="0CE76453" w14:textId="3AC77F3E" w:rsidR="00D00128" w:rsidRDefault="00F038D8" w:rsidP="00186CD7">
      <w:pPr>
        <w:spacing w:after="0"/>
      </w:pPr>
      <w:r>
        <w:t xml:space="preserve">Ma </w:t>
      </w:r>
      <w:proofErr w:type="spellStart"/>
      <w:r>
        <w:t>Scrubbs</w:t>
      </w:r>
      <w:proofErr w:type="spellEnd"/>
      <w:r>
        <w:t>:</w:t>
      </w:r>
      <w:r w:rsidR="00F90AF7">
        <w:t xml:space="preserve"> p. 13-15</w:t>
      </w:r>
      <w:r w:rsidR="001C1682">
        <w:t>, p. 26-27</w:t>
      </w:r>
      <w:r w:rsidR="00764088">
        <w:t>, p</w:t>
      </w:r>
      <w:r w:rsidR="0037781E">
        <w:t>. 43-44</w:t>
      </w:r>
    </w:p>
    <w:p w14:paraId="296096BE" w14:textId="3C327EB9" w:rsidR="00F038D8" w:rsidRDefault="00F038D8" w:rsidP="00186CD7">
      <w:pPr>
        <w:spacing w:after="0"/>
      </w:pPr>
      <w:r>
        <w:t>Venus:</w:t>
      </w:r>
      <w:r w:rsidR="00F90AF7">
        <w:t xml:space="preserve"> </w:t>
      </w:r>
      <w:r w:rsidR="00F90AF7">
        <w:t>p. 13-15</w:t>
      </w:r>
      <w:r w:rsidR="001C1682">
        <w:t xml:space="preserve">, </w:t>
      </w:r>
      <w:r w:rsidR="001C1682">
        <w:t>p. 26-27</w:t>
      </w:r>
      <w:r w:rsidR="0037781E">
        <w:t xml:space="preserve">, </w:t>
      </w:r>
      <w:r w:rsidR="0037781E">
        <w:t>p. 43-44</w:t>
      </w:r>
    </w:p>
    <w:p w14:paraId="20CCA379" w14:textId="25E25EE6" w:rsidR="00F038D8" w:rsidRDefault="00F038D8" w:rsidP="00186CD7">
      <w:pPr>
        <w:spacing w:after="0"/>
      </w:pPr>
      <w:r>
        <w:t>Aphrodite:</w:t>
      </w:r>
      <w:r w:rsidR="00F90AF7">
        <w:t xml:space="preserve"> </w:t>
      </w:r>
      <w:r w:rsidR="00F90AF7">
        <w:t>p. 13-15</w:t>
      </w:r>
      <w:r w:rsidR="001C1682">
        <w:t xml:space="preserve">, </w:t>
      </w:r>
      <w:r w:rsidR="001C1682">
        <w:t>p. 26-27</w:t>
      </w:r>
      <w:r w:rsidR="0037781E">
        <w:t xml:space="preserve">, </w:t>
      </w:r>
      <w:r w:rsidR="0037781E">
        <w:t>p. 43-44</w:t>
      </w:r>
    </w:p>
    <w:p w14:paraId="25C788E9" w14:textId="23788D5A" w:rsidR="00F038D8" w:rsidRDefault="00F038D8" w:rsidP="00186CD7">
      <w:pPr>
        <w:spacing w:after="0"/>
      </w:pPr>
      <w:r>
        <w:t>Lum:</w:t>
      </w:r>
      <w:r w:rsidR="00F90AF7">
        <w:t xml:space="preserve"> </w:t>
      </w:r>
      <w:r w:rsidR="00F90AF7">
        <w:t>p. 13-15</w:t>
      </w:r>
      <w:r w:rsidR="00764088">
        <w:t xml:space="preserve">, </w:t>
      </w:r>
      <w:r w:rsidR="00764088">
        <w:t>p. 26-27</w:t>
      </w:r>
      <w:r w:rsidR="004A62B0">
        <w:t>, p. 38</w:t>
      </w:r>
    </w:p>
    <w:p w14:paraId="72F9C3F1" w14:textId="52EC38D6" w:rsidR="00F038D8" w:rsidRDefault="00F038D8" w:rsidP="00186CD7">
      <w:pPr>
        <w:spacing w:after="0"/>
      </w:pPr>
      <w:r>
        <w:t>Melissa Pendleton:</w:t>
      </w:r>
      <w:r w:rsidR="00764088">
        <w:t xml:space="preserve"> </w:t>
      </w:r>
      <w:r w:rsidR="00764088">
        <w:t>p. 26-27</w:t>
      </w:r>
    </w:p>
    <w:sectPr w:rsidR="00F03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334"/>
    <w:rsid w:val="00025BDE"/>
    <w:rsid w:val="00031C8E"/>
    <w:rsid w:val="001264DB"/>
    <w:rsid w:val="00186CD7"/>
    <w:rsid w:val="00196F6F"/>
    <w:rsid w:val="001A037A"/>
    <w:rsid w:val="001C1682"/>
    <w:rsid w:val="001D5926"/>
    <w:rsid w:val="0022667A"/>
    <w:rsid w:val="002E6FD8"/>
    <w:rsid w:val="003170E1"/>
    <w:rsid w:val="0037180A"/>
    <w:rsid w:val="0037781E"/>
    <w:rsid w:val="004077E1"/>
    <w:rsid w:val="004A62B0"/>
    <w:rsid w:val="004F050C"/>
    <w:rsid w:val="00607547"/>
    <w:rsid w:val="006C77BC"/>
    <w:rsid w:val="00737560"/>
    <w:rsid w:val="00764088"/>
    <w:rsid w:val="007C5E74"/>
    <w:rsid w:val="007E6BA5"/>
    <w:rsid w:val="007F1010"/>
    <w:rsid w:val="00804B38"/>
    <w:rsid w:val="00824231"/>
    <w:rsid w:val="00827940"/>
    <w:rsid w:val="00887F58"/>
    <w:rsid w:val="008A5A58"/>
    <w:rsid w:val="008C1CC8"/>
    <w:rsid w:val="008E4B28"/>
    <w:rsid w:val="00944A96"/>
    <w:rsid w:val="00973294"/>
    <w:rsid w:val="00992F62"/>
    <w:rsid w:val="00A37B80"/>
    <w:rsid w:val="00A523CF"/>
    <w:rsid w:val="00A930BD"/>
    <w:rsid w:val="00AA6CEC"/>
    <w:rsid w:val="00AB28F1"/>
    <w:rsid w:val="00AD62C7"/>
    <w:rsid w:val="00B50F80"/>
    <w:rsid w:val="00B53224"/>
    <w:rsid w:val="00C71F1E"/>
    <w:rsid w:val="00C80078"/>
    <w:rsid w:val="00CF3334"/>
    <w:rsid w:val="00D00128"/>
    <w:rsid w:val="00D463DE"/>
    <w:rsid w:val="00D53CF5"/>
    <w:rsid w:val="00D84A99"/>
    <w:rsid w:val="00D86989"/>
    <w:rsid w:val="00DB772C"/>
    <w:rsid w:val="00E14E1C"/>
    <w:rsid w:val="00E41EFD"/>
    <w:rsid w:val="00EE0A56"/>
    <w:rsid w:val="00F038D8"/>
    <w:rsid w:val="00F722BF"/>
    <w:rsid w:val="00F75521"/>
    <w:rsid w:val="00F90AF7"/>
    <w:rsid w:val="00F9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13896"/>
  <w15:chartTrackingRefBased/>
  <w15:docId w15:val="{35F0E589-D501-4F8A-A7D8-553071F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 Bartlein</dc:creator>
  <cp:keywords/>
  <dc:description/>
  <cp:lastModifiedBy>Carol J Bartlein</cp:lastModifiedBy>
  <cp:revision>45</cp:revision>
  <cp:lastPrinted>2023-06-08T12:00:00Z</cp:lastPrinted>
  <dcterms:created xsi:type="dcterms:W3CDTF">2023-06-08T12:31:00Z</dcterms:created>
  <dcterms:modified xsi:type="dcterms:W3CDTF">2023-06-08T13:01:00Z</dcterms:modified>
</cp:coreProperties>
</file>